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1260CE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350001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, г. Краснодар, ул.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Адыгейская набережная, д.98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тел./факс: 8(861) 201-14-04</w:t>
            </w:r>
          </w:p>
          <w:p w:rsidR="00D324A6" w:rsidRPr="003E4756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3E475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3E475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3E475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3E475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3E475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3E475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3E475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3E475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3E475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3E475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3E4756"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3E4756">
      <w:pPr>
        <w:pStyle w:val="Standard"/>
        <w:jc w:val="both"/>
        <w:rPr>
          <w:b/>
          <w:bCs/>
        </w:rPr>
      </w:pPr>
      <w:r>
        <w:rPr>
          <w:b/>
        </w:rPr>
        <w:t>07</w:t>
      </w:r>
      <w:r w:rsidR="00E4642E" w:rsidRPr="00E4642E">
        <w:rPr>
          <w:b/>
        </w:rPr>
        <w:t xml:space="preserve"> февраля</w:t>
      </w:r>
      <w:r w:rsidR="00084749" w:rsidRPr="00E4642E">
        <w:rPr>
          <w:b/>
          <w:bCs/>
        </w:rPr>
        <w:t xml:space="preserve"> 2022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>Зеленов Кирилл Юрьевич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542969" w:rsidRPr="00493DFA" w:rsidRDefault="00542969" w:rsidP="00542969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493DFA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493DFA" w:rsidRPr="00493DFA" w:rsidRDefault="00493DFA" w:rsidP="00542969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493DFA">
        <w:rPr>
          <w:color w:val="000000"/>
          <w:sz w:val="24"/>
          <w:szCs w:val="24"/>
          <w:shd w:val="clear" w:color="auto" w:fill="FFFFFF"/>
        </w:rPr>
        <w:t>О приостановлении права осуществления оценочной деятельности</w:t>
      </w:r>
    </w:p>
    <w:p w:rsidR="00542969" w:rsidRDefault="00542969" w:rsidP="00542969">
      <w:pPr>
        <w:pStyle w:val="Standard"/>
        <w:tabs>
          <w:tab w:val="left" w:pos="142"/>
        </w:tabs>
        <w:jc w:val="both"/>
        <w:rPr>
          <w:sz w:val="21"/>
          <w:szCs w:val="21"/>
        </w:rPr>
      </w:pPr>
      <w:r w:rsidRPr="00542969">
        <w:rPr>
          <w:rFonts w:eastAsia="Times New Roman" w:cs="Times New Roman"/>
          <w:color w:val="000000"/>
          <w:sz w:val="21"/>
          <w:szCs w:val="21"/>
          <w:shd w:val="clear" w:color="auto" w:fill="FFFFFF"/>
        </w:rPr>
        <w:tab/>
      </w:r>
      <w:r w:rsidRPr="00542969">
        <w:rPr>
          <w:rFonts w:eastAsia="Times New Roman" w:cs="Times New Roman"/>
          <w:color w:val="000000"/>
          <w:sz w:val="21"/>
          <w:szCs w:val="21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</w:p>
    <w:p w:rsidR="00542969" w:rsidRDefault="00542969" w:rsidP="00542969">
      <w:pPr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240FA3">
        <w:rPr>
          <w:b/>
          <w:bCs/>
          <w:color w:val="000000"/>
          <w:sz w:val="24"/>
          <w:szCs w:val="24"/>
          <w:u w:val="single"/>
          <w:shd w:val="clear" w:color="auto" w:fill="FFFFFF"/>
        </w:rPr>
        <w:t>первому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вопросу повестки дня:</w:t>
      </w: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Кулаков К.Ю.,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 w:rsidR="00B739AF">
        <w:rPr>
          <w:rFonts w:eastAsia="Times New Roman" w:cs="Times New Roman"/>
          <w:color w:val="000000"/>
        </w:rPr>
        <w:t>заседания в Ассоциацию поступили заявления</w:t>
      </w:r>
      <w:r>
        <w:rPr>
          <w:rFonts w:eastAsia="Times New Roman" w:cs="Times New Roman"/>
          <w:color w:val="000000"/>
        </w:rPr>
        <w:t xml:space="preserve"> о принятии в члены Ассоциации. Претенденты, подавшие заявления, соответствует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</w:t>
      </w:r>
      <w:r>
        <w:t>Кулаков К.Ю</w:t>
      </w:r>
      <w:r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542969" w:rsidRDefault="00542969" w:rsidP="00542969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5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976"/>
      </w:tblGrid>
      <w:tr w:rsidR="00542969" w:rsidTr="00542969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2969" w:rsidRDefault="00542969" w:rsidP="00D71ED5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ФИО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542969" w:rsidRDefault="00542969" w:rsidP="00D71ED5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542969" w:rsidTr="00542969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2969" w:rsidRDefault="003E4756" w:rsidP="000056AB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Антонов Александр Николаевич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42969" w:rsidRDefault="003E4756" w:rsidP="00E4642E">
            <w:pPr>
              <w:pStyle w:val="11"/>
              <w:ind w:left="0" w:right="0"/>
              <w:jc w:val="center"/>
            </w:pPr>
            <w:r>
              <w:t xml:space="preserve">Свердловская </w:t>
            </w:r>
            <w:r w:rsidR="001260CE">
              <w:t>область</w:t>
            </w:r>
          </w:p>
        </w:tc>
      </w:tr>
    </w:tbl>
    <w:p w:rsidR="00542969" w:rsidRDefault="00542969" w:rsidP="00542969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542969" w:rsidRDefault="00542969" w:rsidP="00542969">
      <w:pPr>
        <w:widowControl/>
        <w:numPr>
          <w:ilvl w:val="0"/>
          <w:numId w:val="18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542969" w:rsidRDefault="00542969" w:rsidP="00542969">
      <w:pPr>
        <w:widowControl/>
        <w:numPr>
          <w:ilvl w:val="0"/>
          <w:numId w:val="18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542969" w:rsidRDefault="00542969" w:rsidP="00542969">
      <w:pPr>
        <w:widowControl/>
        <w:numPr>
          <w:ilvl w:val="0"/>
          <w:numId w:val="18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lastRenderedPageBreak/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542969" w:rsidRDefault="00542969" w:rsidP="00542969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>
        <w:rPr>
          <w:b/>
          <w:bCs/>
          <w:color w:val="000000"/>
          <w:u w:val="single"/>
          <w:shd w:val="clear" w:color="auto" w:fill="FFFFFF"/>
        </w:rPr>
        <w:t xml:space="preserve">  </w:t>
      </w:r>
    </w:p>
    <w:tbl>
      <w:tblPr>
        <w:tblW w:w="5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976"/>
      </w:tblGrid>
      <w:tr w:rsidR="00E4642E" w:rsidTr="005D4949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642E" w:rsidRDefault="00E4642E" w:rsidP="005D4949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ФИО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E4642E" w:rsidRDefault="00E4642E" w:rsidP="005D4949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3E4756" w:rsidTr="005D4949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E4756" w:rsidRDefault="003E4756" w:rsidP="003E4756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Антонов Александр Николаевич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4756" w:rsidRDefault="003E4756" w:rsidP="003E4756">
            <w:pPr>
              <w:pStyle w:val="11"/>
              <w:ind w:left="0" w:right="0"/>
              <w:jc w:val="center"/>
            </w:pPr>
            <w:r>
              <w:t>Свердловская область</w:t>
            </w:r>
          </w:p>
        </w:tc>
      </w:tr>
    </w:tbl>
    <w:p w:rsidR="00542969" w:rsidRDefault="00542969" w:rsidP="00542969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p w:rsidR="00493DFA" w:rsidRPr="007629E0" w:rsidRDefault="00493DFA" w:rsidP="00493DFA">
      <w:pPr>
        <w:ind w:firstLine="70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второму</w:t>
      </w: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493DFA" w:rsidRPr="007629E0" w:rsidRDefault="00493DFA" w:rsidP="00493DFA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права осуществления оценочной деятельности в Саморегулируемой организации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Региональной ассоциации оценщиков</w:t>
      </w:r>
    </w:p>
    <w:p w:rsidR="00493DFA" w:rsidRPr="007629E0" w:rsidRDefault="00493DFA" w:rsidP="00493DFA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председатель заседания, Президент Совета Ассоциации </w:t>
      </w:r>
      <w:r>
        <w:rPr>
          <w:rFonts w:eastAsia="Lucida Sans Unicode" w:cs="Tahoma"/>
          <w:sz w:val="24"/>
          <w:szCs w:val="24"/>
          <w:lang w:eastAsia="hi-IN" w:bidi="hi-IN"/>
        </w:rPr>
        <w:t>Кулаков К.Ю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.,</w:t>
      </w: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7629E0">
        <w:rPr>
          <w:color w:val="000000"/>
          <w:sz w:val="24"/>
          <w:szCs w:val="24"/>
          <w:lang w:eastAsia="hi-IN" w:bidi="hi-IN"/>
        </w:rPr>
        <w:t>довел до сведения присутствующих, что по состоянию на дату проведения заседания в Ассоциацию</w:t>
      </w:r>
      <w:r>
        <w:rPr>
          <w:color w:val="000000"/>
          <w:sz w:val="24"/>
          <w:szCs w:val="24"/>
          <w:lang w:eastAsia="hi-IN" w:bidi="hi-IN"/>
        </w:rPr>
        <w:t xml:space="preserve"> поступили заявления</w:t>
      </w:r>
      <w:r w:rsidRPr="007629E0">
        <w:rPr>
          <w:color w:val="000000"/>
          <w:sz w:val="24"/>
          <w:szCs w:val="24"/>
          <w:lang w:eastAsia="hi-IN" w:bidi="hi-IN"/>
        </w:rPr>
        <w:t xml:space="preserve"> о приостановлении 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493DFA" w:rsidRPr="007629E0" w:rsidRDefault="00493DFA" w:rsidP="00493DFA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629E0"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>
        <w:rPr>
          <w:color w:val="000000"/>
          <w:sz w:val="24"/>
          <w:szCs w:val="24"/>
          <w:lang w:eastAsia="hi-IN" w:bidi="hi-IN"/>
        </w:rPr>
        <w:t>Кулаков К.Ю.</w:t>
      </w:r>
      <w:r w:rsidRPr="007629E0">
        <w:rPr>
          <w:color w:val="000000"/>
          <w:sz w:val="24"/>
          <w:szCs w:val="24"/>
          <w:lang w:eastAsia="hi-IN" w:bidi="hi-IN"/>
        </w:rPr>
        <w:t xml:space="preserve"> предложил приостановить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право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493DFA" w:rsidRPr="007629E0" w:rsidTr="008B52B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93DFA" w:rsidRPr="007629E0" w:rsidRDefault="00493DFA" w:rsidP="008B52B6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93DFA" w:rsidRPr="007629E0" w:rsidRDefault="00493DFA" w:rsidP="008B52B6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493DFA" w:rsidRPr="007629E0" w:rsidTr="008B52B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93DFA" w:rsidRPr="007629E0" w:rsidRDefault="00493DFA" w:rsidP="008B52B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01015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93DFA" w:rsidRPr="007629E0" w:rsidRDefault="00493DFA" w:rsidP="00493DFA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Козлова Татьяна Ивановна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 (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07.02.2022-14.10.2023</w:t>
            </w:r>
            <w:r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)</w:t>
            </w:r>
          </w:p>
        </w:tc>
      </w:tr>
      <w:tr w:rsidR="00493DFA" w:rsidRPr="007629E0" w:rsidTr="008B52B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DFA" w:rsidRDefault="00493DFA" w:rsidP="008B52B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01149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DFA" w:rsidRDefault="00493DFA" w:rsidP="00493DFA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Ларин Игорь Владимирович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 (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26.01.2022-31.12.2024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)</w:t>
            </w:r>
          </w:p>
        </w:tc>
      </w:tr>
    </w:tbl>
    <w:p w:rsidR="00493DFA" w:rsidRPr="007629E0" w:rsidRDefault="00493DFA" w:rsidP="00493DFA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приостановить право осуществления оценочной деятельности в Саморегулируемой организации Региональной ассоциации оценщиков:</w:t>
      </w:r>
    </w:p>
    <w:p w:rsidR="00493DFA" w:rsidRDefault="00493DFA" w:rsidP="00493DFA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493DFA" w:rsidRPr="007629E0" w:rsidTr="008B52B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93DFA" w:rsidRPr="007629E0" w:rsidRDefault="00493DFA" w:rsidP="008B52B6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93DFA" w:rsidRPr="007629E0" w:rsidRDefault="00493DFA" w:rsidP="008B52B6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493DFA" w:rsidRPr="007629E0" w:rsidTr="008B52B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93DFA" w:rsidRPr="007629E0" w:rsidRDefault="00493DFA" w:rsidP="008B52B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01015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93DFA" w:rsidRPr="007629E0" w:rsidRDefault="00493DFA" w:rsidP="008B52B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Козлова Татьяна Ивановна (07.02.2022-14.10.2023</w:t>
            </w:r>
            <w:r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)</w:t>
            </w:r>
          </w:p>
        </w:tc>
      </w:tr>
      <w:tr w:rsidR="00493DFA" w:rsidTr="008B52B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DFA" w:rsidRDefault="00493DFA" w:rsidP="008B52B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01149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DFA" w:rsidRDefault="00493DFA" w:rsidP="008B52B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Ларин Игорь Владимирович (26.01.2022-31.12.2024)</w:t>
            </w:r>
          </w:p>
        </w:tc>
      </w:tr>
    </w:tbl>
    <w:p w:rsidR="00493DFA" w:rsidRPr="007629E0" w:rsidRDefault="00493DFA" w:rsidP="00493DFA">
      <w:pPr>
        <w:pStyle w:val="Standard"/>
        <w:ind w:left="735"/>
        <w:rPr>
          <w:rFonts w:eastAsia="Times New Roman" w:cs="Times New Roman"/>
          <w:color w:val="000000"/>
        </w:rPr>
      </w:pPr>
      <w:bookmarkStart w:id="0" w:name="_GoBack"/>
      <w:bookmarkEnd w:id="0"/>
    </w:p>
    <w:p w:rsidR="00493DFA" w:rsidRPr="007629E0" w:rsidRDefault="00493DFA" w:rsidP="00493DFA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493DFA" w:rsidRPr="007629E0" w:rsidRDefault="00493DFA" w:rsidP="00493DFA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493DFA" w:rsidRPr="007629E0" w:rsidRDefault="00493DFA" w:rsidP="00493DFA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493DFA" w:rsidRPr="007629E0" w:rsidRDefault="00493DFA" w:rsidP="00493DFA">
      <w:pPr>
        <w:pStyle w:val="Standard"/>
        <w:tabs>
          <w:tab w:val="left" w:pos="990"/>
        </w:tabs>
        <w:ind w:firstLine="705"/>
        <w:jc w:val="both"/>
      </w:pPr>
      <w:r w:rsidRPr="007629E0">
        <w:t>Воздержалось — 0</w:t>
      </w:r>
    </w:p>
    <w:p w:rsidR="00542969" w:rsidRPr="00937266" w:rsidRDefault="00542969" w:rsidP="00542969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9E2" w:rsidRDefault="000E49E2">
      <w:r>
        <w:separator/>
      </w:r>
    </w:p>
  </w:endnote>
  <w:endnote w:type="continuationSeparator" w:id="0">
    <w:p w:rsidR="000E49E2" w:rsidRDefault="000E4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9E2" w:rsidRDefault="000E49E2">
      <w:r>
        <w:rPr>
          <w:color w:val="000000"/>
        </w:rPr>
        <w:separator/>
      </w:r>
    </w:p>
  </w:footnote>
  <w:footnote w:type="continuationSeparator" w:id="0">
    <w:p w:rsidR="000E49E2" w:rsidRDefault="000E4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056AB"/>
    <w:rsid w:val="00007E72"/>
    <w:rsid w:val="00015E5D"/>
    <w:rsid w:val="000276F3"/>
    <w:rsid w:val="000401C0"/>
    <w:rsid w:val="00066991"/>
    <w:rsid w:val="00072A25"/>
    <w:rsid w:val="00081EFC"/>
    <w:rsid w:val="00084749"/>
    <w:rsid w:val="00091A52"/>
    <w:rsid w:val="000B3574"/>
    <w:rsid w:val="000B5441"/>
    <w:rsid w:val="000D172B"/>
    <w:rsid w:val="000D1DC7"/>
    <w:rsid w:val="000E14AC"/>
    <w:rsid w:val="000E36D5"/>
    <w:rsid w:val="000E49E2"/>
    <w:rsid w:val="00115C07"/>
    <w:rsid w:val="00115E71"/>
    <w:rsid w:val="001260CE"/>
    <w:rsid w:val="00130B0B"/>
    <w:rsid w:val="001430E8"/>
    <w:rsid w:val="00166536"/>
    <w:rsid w:val="001B55B5"/>
    <w:rsid w:val="001C5727"/>
    <w:rsid w:val="001E7751"/>
    <w:rsid w:val="0020342A"/>
    <w:rsid w:val="00205928"/>
    <w:rsid w:val="00211614"/>
    <w:rsid w:val="00213EA4"/>
    <w:rsid w:val="002259AF"/>
    <w:rsid w:val="00240FA3"/>
    <w:rsid w:val="002511FC"/>
    <w:rsid w:val="00252620"/>
    <w:rsid w:val="00252C66"/>
    <w:rsid w:val="00276B54"/>
    <w:rsid w:val="002875B8"/>
    <w:rsid w:val="002A2916"/>
    <w:rsid w:val="002A5EBC"/>
    <w:rsid w:val="002B2BAD"/>
    <w:rsid w:val="002C5562"/>
    <w:rsid w:val="002E1738"/>
    <w:rsid w:val="003002CA"/>
    <w:rsid w:val="00343C19"/>
    <w:rsid w:val="00352522"/>
    <w:rsid w:val="003836F6"/>
    <w:rsid w:val="003A41E9"/>
    <w:rsid w:val="003B50D2"/>
    <w:rsid w:val="003C20E4"/>
    <w:rsid w:val="003D628B"/>
    <w:rsid w:val="003E4756"/>
    <w:rsid w:val="003E5F54"/>
    <w:rsid w:val="00414DDD"/>
    <w:rsid w:val="00441E52"/>
    <w:rsid w:val="00442B6B"/>
    <w:rsid w:val="00444ACF"/>
    <w:rsid w:val="00451471"/>
    <w:rsid w:val="00455AB0"/>
    <w:rsid w:val="00466362"/>
    <w:rsid w:val="00493757"/>
    <w:rsid w:val="00493DFA"/>
    <w:rsid w:val="00493F5D"/>
    <w:rsid w:val="004942B4"/>
    <w:rsid w:val="004B0666"/>
    <w:rsid w:val="004B69F9"/>
    <w:rsid w:val="004C0FF2"/>
    <w:rsid w:val="004C257E"/>
    <w:rsid w:val="004C5403"/>
    <w:rsid w:val="004D0D32"/>
    <w:rsid w:val="00501A9D"/>
    <w:rsid w:val="005222A7"/>
    <w:rsid w:val="00542969"/>
    <w:rsid w:val="0055581F"/>
    <w:rsid w:val="005762A6"/>
    <w:rsid w:val="00584E0D"/>
    <w:rsid w:val="00586367"/>
    <w:rsid w:val="005924F7"/>
    <w:rsid w:val="005A455B"/>
    <w:rsid w:val="005A6A20"/>
    <w:rsid w:val="005B088A"/>
    <w:rsid w:val="005B396B"/>
    <w:rsid w:val="005B6092"/>
    <w:rsid w:val="005C3C5E"/>
    <w:rsid w:val="005C4904"/>
    <w:rsid w:val="005C6E65"/>
    <w:rsid w:val="005D3BF7"/>
    <w:rsid w:val="005D5FBD"/>
    <w:rsid w:val="005D6A95"/>
    <w:rsid w:val="005E7089"/>
    <w:rsid w:val="005F203F"/>
    <w:rsid w:val="00613580"/>
    <w:rsid w:val="006270FB"/>
    <w:rsid w:val="00641AB9"/>
    <w:rsid w:val="00647BBE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70599A"/>
    <w:rsid w:val="00711A88"/>
    <w:rsid w:val="00714A8B"/>
    <w:rsid w:val="00721B5F"/>
    <w:rsid w:val="00731452"/>
    <w:rsid w:val="00734A22"/>
    <w:rsid w:val="00762BE8"/>
    <w:rsid w:val="00764A87"/>
    <w:rsid w:val="007700E5"/>
    <w:rsid w:val="007737F0"/>
    <w:rsid w:val="00777F42"/>
    <w:rsid w:val="00787690"/>
    <w:rsid w:val="007C0D76"/>
    <w:rsid w:val="007C1B76"/>
    <w:rsid w:val="007E2318"/>
    <w:rsid w:val="007E2961"/>
    <w:rsid w:val="007E619A"/>
    <w:rsid w:val="007F45DF"/>
    <w:rsid w:val="007F6BE9"/>
    <w:rsid w:val="008548A6"/>
    <w:rsid w:val="008805F7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76F69"/>
    <w:rsid w:val="00982DBE"/>
    <w:rsid w:val="009A68BC"/>
    <w:rsid w:val="009B32D4"/>
    <w:rsid w:val="009E02E2"/>
    <w:rsid w:val="009E5235"/>
    <w:rsid w:val="00A0188F"/>
    <w:rsid w:val="00A12CFA"/>
    <w:rsid w:val="00A267AD"/>
    <w:rsid w:val="00A45D3E"/>
    <w:rsid w:val="00A74C1E"/>
    <w:rsid w:val="00A765C1"/>
    <w:rsid w:val="00A8306F"/>
    <w:rsid w:val="00A83F6E"/>
    <w:rsid w:val="00A84082"/>
    <w:rsid w:val="00A95FEE"/>
    <w:rsid w:val="00A96AE6"/>
    <w:rsid w:val="00AA0AC6"/>
    <w:rsid w:val="00AA6CF3"/>
    <w:rsid w:val="00AC1E23"/>
    <w:rsid w:val="00AE0528"/>
    <w:rsid w:val="00B00EFE"/>
    <w:rsid w:val="00B054EC"/>
    <w:rsid w:val="00B115FD"/>
    <w:rsid w:val="00B15D60"/>
    <w:rsid w:val="00B2298D"/>
    <w:rsid w:val="00B25167"/>
    <w:rsid w:val="00B54AC2"/>
    <w:rsid w:val="00B61351"/>
    <w:rsid w:val="00B739AF"/>
    <w:rsid w:val="00B95057"/>
    <w:rsid w:val="00B97046"/>
    <w:rsid w:val="00BA4EC2"/>
    <w:rsid w:val="00BC0E77"/>
    <w:rsid w:val="00BC7D54"/>
    <w:rsid w:val="00BD3A96"/>
    <w:rsid w:val="00BE22CF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E0F50"/>
    <w:rsid w:val="00D03280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12D6D"/>
    <w:rsid w:val="00E1790A"/>
    <w:rsid w:val="00E410D0"/>
    <w:rsid w:val="00E444F6"/>
    <w:rsid w:val="00E4642E"/>
    <w:rsid w:val="00E46D81"/>
    <w:rsid w:val="00E52B2D"/>
    <w:rsid w:val="00E530BD"/>
    <w:rsid w:val="00E60F06"/>
    <w:rsid w:val="00E61871"/>
    <w:rsid w:val="00E6644E"/>
    <w:rsid w:val="00E85DAC"/>
    <w:rsid w:val="00E9012D"/>
    <w:rsid w:val="00EC6DCA"/>
    <w:rsid w:val="00ED2571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2021-11-30T07:57:00Z</cp:lastPrinted>
  <dcterms:created xsi:type="dcterms:W3CDTF">2022-02-08T08:26:00Z</dcterms:created>
  <dcterms:modified xsi:type="dcterms:W3CDTF">2022-02-08T08:37:00Z</dcterms:modified>
</cp:coreProperties>
</file>